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15B8" w14:textId="26B99F96" w:rsidR="00C10743" w:rsidRDefault="00F42600" w:rsidP="00F42600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Fruit Pizza</w:t>
      </w:r>
    </w:p>
    <w:p w14:paraId="4510A71F" w14:textId="77777777" w:rsidR="00F42600" w:rsidRDefault="00F42600" w:rsidP="00F42600">
      <w:pPr>
        <w:rPr>
          <w:rFonts w:ascii="Arial Rounded MT Bold" w:hAnsi="Arial Rounded MT Bold"/>
          <w:sz w:val="24"/>
          <w:szCs w:val="24"/>
        </w:rPr>
      </w:pPr>
    </w:p>
    <w:p w14:paraId="3122283A" w14:textId="77777777" w:rsidR="00F42600" w:rsidRPr="0087585C" w:rsidRDefault="00F42600" w:rsidP="00F42600">
      <w:pPr>
        <w:rPr>
          <w:rFonts w:ascii="Arial Rounded MT Bold" w:hAnsi="Arial Rounded MT Bold"/>
          <w:sz w:val="24"/>
          <w:szCs w:val="24"/>
          <w:u w:val="single"/>
        </w:rPr>
      </w:pPr>
      <w:r w:rsidRPr="0087585C">
        <w:rPr>
          <w:rFonts w:ascii="Arial Rounded MT Bold" w:hAnsi="Arial Rounded MT Bold"/>
          <w:sz w:val="24"/>
          <w:szCs w:val="24"/>
          <w:u w:val="single"/>
        </w:rPr>
        <w:t>Crust</w:t>
      </w:r>
    </w:p>
    <w:p w14:paraId="066DFD69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½ cup (60 g) powdered sugar</w:t>
      </w:r>
    </w:p>
    <w:p w14:paraId="449F4B6F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1 ½ cups (180 g) flour</w:t>
      </w:r>
    </w:p>
    <w:p w14:paraId="2E1DB432" w14:textId="06DC90CB" w:rsid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 xml:space="preserve">¾ cup </w:t>
      </w:r>
      <w:r w:rsidR="00770662">
        <w:rPr>
          <w:rFonts w:ascii="Arial Rounded MT Bold" w:hAnsi="Arial Rounded MT Bold"/>
          <w:sz w:val="24"/>
          <w:szCs w:val="24"/>
        </w:rPr>
        <w:t xml:space="preserve">unsalted </w:t>
      </w:r>
      <w:r w:rsidRPr="00F42600">
        <w:rPr>
          <w:rFonts w:ascii="Arial Rounded MT Bold" w:hAnsi="Arial Rounded MT Bold"/>
          <w:sz w:val="24"/>
          <w:szCs w:val="24"/>
        </w:rPr>
        <w:t>butter, room temperature</w:t>
      </w:r>
    </w:p>
    <w:p w14:paraId="52508248" w14:textId="345D0D45" w:rsidR="00770662" w:rsidRPr="00F42600" w:rsidRDefault="00770662" w:rsidP="00F426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Pinch of salt</w:t>
      </w:r>
    </w:p>
    <w:p w14:paraId="4496B7F5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</w:p>
    <w:p w14:paraId="651C0B04" w14:textId="06D4E153" w:rsidR="00F42600" w:rsidRPr="0087585C" w:rsidRDefault="00DD3FFD" w:rsidP="00F42600">
      <w:pPr>
        <w:rPr>
          <w:rFonts w:ascii="Arial Rounded MT Bold" w:hAnsi="Arial Rounded MT Bold"/>
          <w:sz w:val="24"/>
          <w:szCs w:val="24"/>
          <w:u w:val="single"/>
        </w:rPr>
      </w:pPr>
      <w:r w:rsidRPr="0087585C">
        <w:rPr>
          <w:rFonts w:ascii="Arial Rounded MT Bold" w:hAnsi="Arial Rounded MT Bold"/>
          <w:sz w:val="24"/>
          <w:szCs w:val="24"/>
          <w:u w:val="single"/>
        </w:rPr>
        <w:t>Spread</w:t>
      </w:r>
    </w:p>
    <w:p w14:paraId="7FDF908F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8 ounces soft cream cheese</w:t>
      </w:r>
    </w:p>
    <w:p w14:paraId="3EB9C4AC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1 tsp. vanilla (or 1/2 tsp. vanilla and 1/2 tsp. almond extract)</w:t>
      </w:r>
    </w:p>
    <w:p w14:paraId="77BAC4BC" w14:textId="36F3464B" w:rsidR="00F42600" w:rsidRDefault="00192B3A" w:rsidP="00F426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1/2</w:t>
      </w:r>
      <w:r w:rsidR="00F42600" w:rsidRPr="00F42600">
        <w:rPr>
          <w:rFonts w:ascii="Arial Rounded MT Bold" w:hAnsi="Arial Rounded MT Bold"/>
          <w:sz w:val="24"/>
          <w:szCs w:val="24"/>
        </w:rPr>
        <w:t xml:space="preserve"> cup (1</w:t>
      </w:r>
      <w:r w:rsidR="00227A8E">
        <w:rPr>
          <w:rFonts w:ascii="Arial Rounded MT Bold" w:hAnsi="Arial Rounded MT Bold"/>
          <w:sz w:val="24"/>
          <w:szCs w:val="24"/>
        </w:rPr>
        <w:t>00</w:t>
      </w:r>
      <w:r w:rsidR="00F42600" w:rsidRPr="00F42600">
        <w:rPr>
          <w:rFonts w:ascii="Arial Rounded MT Bold" w:hAnsi="Arial Rounded MT Bold"/>
          <w:sz w:val="24"/>
          <w:szCs w:val="24"/>
        </w:rPr>
        <w:t xml:space="preserve"> g) sugar</w:t>
      </w:r>
    </w:p>
    <w:p w14:paraId="16FC182B" w14:textId="77777777" w:rsidR="00DD3FFD" w:rsidRDefault="00DD3FFD" w:rsidP="00F42600">
      <w:pPr>
        <w:rPr>
          <w:rFonts w:ascii="Arial Rounded MT Bold" w:hAnsi="Arial Rounded MT Bold"/>
          <w:sz w:val="24"/>
          <w:szCs w:val="24"/>
        </w:rPr>
      </w:pPr>
    </w:p>
    <w:p w14:paraId="5C715F80" w14:textId="3887700A" w:rsidR="00DD3FFD" w:rsidRPr="0087585C" w:rsidRDefault="00DD3FFD" w:rsidP="00F42600">
      <w:pPr>
        <w:rPr>
          <w:rFonts w:ascii="Arial Rounded MT Bold" w:hAnsi="Arial Rounded MT Bold"/>
          <w:sz w:val="24"/>
          <w:szCs w:val="24"/>
          <w:u w:val="single"/>
        </w:rPr>
      </w:pPr>
      <w:r w:rsidRPr="0087585C">
        <w:rPr>
          <w:rFonts w:ascii="Arial Rounded MT Bold" w:hAnsi="Arial Rounded MT Bold"/>
          <w:sz w:val="24"/>
          <w:szCs w:val="24"/>
          <w:u w:val="single"/>
        </w:rPr>
        <w:t>T</w:t>
      </w:r>
      <w:r w:rsidR="0087585C" w:rsidRPr="0087585C">
        <w:rPr>
          <w:rFonts w:ascii="Arial Rounded MT Bold" w:hAnsi="Arial Rounded MT Bold"/>
          <w:sz w:val="24"/>
          <w:szCs w:val="24"/>
          <w:u w:val="single"/>
        </w:rPr>
        <w:t>oppings</w:t>
      </w:r>
    </w:p>
    <w:p w14:paraId="531A60B9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 xml:space="preserve">Assorted fruit: peaches, kiwi, mandarin </w:t>
      </w:r>
    </w:p>
    <w:p w14:paraId="35FD7FEF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 xml:space="preserve">   oranges, strawberries, bananas, </w:t>
      </w:r>
    </w:p>
    <w:p w14:paraId="5921CEC9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 xml:space="preserve">   pineapple, blueberries, grapes, apples,</w:t>
      </w:r>
    </w:p>
    <w:p w14:paraId="0106E27E" w14:textId="50EB710C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 xml:space="preserve">   etc.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002BBDB7" w14:textId="77777777" w:rsidR="00F42600" w:rsidRPr="00AC33D6" w:rsidRDefault="00F42600" w:rsidP="00F42600">
      <w:pPr>
        <w:rPr>
          <w:rFonts w:ascii="Arial Rounded MT Bold" w:hAnsi="Arial Rounded MT Bold"/>
          <w:sz w:val="24"/>
          <w:szCs w:val="24"/>
          <w:u w:val="single"/>
        </w:rPr>
      </w:pPr>
    </w:p>
    <w:p w14:paraId="2919C2F7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AC33D6">
        <w:rPr>
          <w:rFonts w:ascii="Arial Rounded MT Bold" w:hAnsi="Arial Rounded MT Bold"/>
          <w:sz w:val="24"/>
          <w:szCs w:val="24"/>
          <w:u w:val="single"/>
        </w:rPr>
        <w:t>Glaze</w:t>
      </w:r>
    </w:p>
    <w:p w14:paraId="5C594685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1 cup pineapple juice*</w:t>
      </w:r>
    </w:p>
    <w:p w14:paraId="67F34703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1 tsp. lemon juice</w:t>
      </w:r>
    </w:p>
    <w:p w14:paraId="7AF8311A" w14:textId="715B7C6A" w:rsidR="00F42600" w:rsidRPr="00F42600" w:rsidRDefault="002221DE" w:rsidP="00F426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½ Tbsp.</w:t>
      </w:r>
      <w:r w:rsidR="00F42600" w:rsidRPr="00F42600">
        <w:rPr>
          <w:rFonts w:ascii="Arial Rounded MT Bold" w:hAnsi="Arial Rounded MT Bold"/>
          <w:sz w:val="24"/>
          <w:szCs w:val="24"/>
        </w:rPr>
        <w:t xml:space="preserve"> cornstarch</w:t>
      </w:r>
    </w:p>
    <w:p w14:paraId="1E80ABAF" w14:textId="77777777" w:rsid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1/3 cup (66 g) sugar</w:t>
      </w:r>
    </w:p>
    <w:p w14:paraId="5D8A5A73" w14:textId="77777777" w:rsidR="00F42600" w:rsidRDefault="00F42600" w:rsidP="00F42600">
      <w:pPr>
        <w:rPr>
          <w:rFonts w:ascii="Arial Rounded MT Bold" w:hAnsi="Arial Rounded MT Bold"/>
          <w:sz w:val="24"/>
          <w:szCs w:val="24"/>
        </w:rPr>
      </w:pPr>
    </w:p>
    <w:p w14:paraId="6EFD6674" w14:textId="657936AB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 xml:space="preserve">Sift dry crust ingredients. Cut in butter until mixture resembles coarse crumbs. Press into </w:t>
      </w:r>
      <w:proofErr w:type="gramStart"/>
      <w:r w:rsidRPr="00F42600">
        <w:rPr>
          <w:rFonts w:ascii="Arial Rounded MT Bold" w:hAnsi="Arial Rounded MT Bold"/>
          <w:sz w:val="24"/>
          <w:szCs w:val="24"/>
        </w:rPr>
        <w:t>12</w:t>
      </w:r>
      <w:proofErr w:type="gramEnd"/>
      <w:r w:rsidRPr="00F42600">
        <w:rPr>
          <w:rFonts w:ascii="Arial Rounded MT Bold" w:hAnsi="Arial Rounded MT Bold"/>
          <w:sz w:val="24"/>
          <w:szCs w:val="24"/>
        </w:rPr>
        <w:t>-inch pizza pan. Bake at 300 degrees for 15</w:t>
      </w:r>
      <w:r w:rsidR="00B27446">
        <w:rPr>
          <w:rFonts w:ascii="Arial Rounded MT Bold" w:hAnsi="Arial Rounded MT Bold"/>
          <w:sz w:val="24"/>
          <w:szCs w:val="24"/>
        </w:rPr>
        <w:t>-17</w:t>
      </w:r>
      <w:r w:rsidRPr="00F42600">
        <w:rPr>
          <w:rFonts w:ascii="Arial Rounded MT Bold" w:hAnsi="Arial Rounded MT Bold"/>
          <w:sz w:val="24"/>
          <w:szCs w:val="24"/>
        </w:rPr>
        <w:t xml:space="preserve"> minutes.</w:t>
      </w:r>
    </w:p>
    <w:p w14:paraId="0A505B11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</w:p>
    <w:p w14:paraId="47C25672" w14:textId="3142933B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Mix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F42600">
        <w:rPr>
          <w:rFonts w:ascii="Arial Rounded MT Bold" w:hAnsi="Arial Rounded MT Bold"/>
          <w:sz w:val="24"/>
          <w:szCs w:val="24"/>
        </w:rPr>
        <w:t xml:space="preserve">cream cheese, 1 tsp. vanilla, and </w:t>
      </w:r>
      <w:r w:rsidR="00B37D83">
        <w:rPr>
          <w:rFonts w:ascii="Arial Rounded MT Bold" w:hAnsi="Arial Rounded MT Bold"/>
          <w:sz w:val="24"/>
          <w:szCs w:val="24"/>
        </w:rPr>
        <w:t>1/2</w:t>
      </w:r>
      <w:r w:rsidRPr="00F42600">
        <w:rPr>
          <w:rFonts w:ascii="Arial Rounded MT Bold" w:hAnsi="Arial Rounded MT Bold"/>
          <w:sz w:val="24"/>
          <w:szCs w:val="24"/>
        </w:rPr>
        <w:t xml:space="preserve"> cup sugar until smooth. Spread on cool crust. Arrange fruit on cream cheese layer in an attractive design. </w:t>
      </w:r>
    </w:p>
    <w:p w14:paraId="057B20E5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</w:p>
    <w:p w14:paraId="5FA99D9F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Combine pineapple juice, lemon juice, cornstarch, and 1/3 cup sugar. Mix well. Heat just to a boil. Cool. Spread over fruit when cool.</w:t>
      </w:r>
    </w:p>
    <w:p w14:paraId="0910D1F4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</w:p>
    <w:p w14:paraId="2A1D14BC" w14:textId="79551AA0" w:rsidR="00F42600" w:rsidRDefault="00F42600" w:rsidP="00F426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You may prepare individual layers ahead of time, but ideally, assemble just prior to serving. Refrigerate any leftovers.</w:t>
      </w:r>
    </w:p>
    <w:p w14:paraId="47AC6DAE" w14:textId="77777777" w:rsidR="00F42600" w:rsidRDefault="00F42600" w:rsidP="00F42600">
      <w:pPr>
        <w:rPr>
          <w:rFonts w:ascii="Arial Rounded MT Bold" w:hAnsi="Arial Rounded MT Bold"/>
          <w:sz w:val="24"/>
          <w:szCs w:val="24"/>
        </w:rPr>
      </w:pPr>
    </w:p>
    <w:p w14:paraId="147AFE3F" w14:textId="3DDDD72A" w:rsidR="00F42600" w:rsidRDefault="00F42600" w:rsidP="00F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Notes:</w:t>
      </w:r>
    </w:p>
    <w:p w14:paraId="20C315E1" w14:textId="77777777" w:rsidR="00F42600" w:rsidRDefault="00F42600" w:rsidP="00F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</w:p>
    <w:p w14:paraId="45EED7DD" w14:textId="689BEC7F" w:rsidR="00F42600" w:rsidRPr="00F42600" w:rsidRDefault="00F42600" w:rsidP="00F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Crust alternatives: homemade sugar cookie dough, refrigerated store-bought cookie dough, puff pastry, pizza dough, brownie, refrigerated crescent rolls</w:t>
      </w:r>
      <w:r w:rsidR="004A2195">
        <w:rPr>
          <w:rFonts w:ascii="Arial Rounded MT Bold" w:hAnsi="Arial Rounded MT Bold"/>
          <w:sz w:val="24"/>
          <w:szCs w:val="24"/>
        </w:rPr>
        <w:t>, pie crust</w:t>
      </w:r>
      <w:r w:rsidRPr="00F42600">
        <w:rPr>
          <w:rFonts w:ascii="Arial Rounded MT Bold" w:hAnsi="Arial Rounded MT Bold"/>
          <w:sz w:val="24"/>
          <w:szCs w:val="24"/>
        </w:rPr>
        <w:t>.</w:t>
      </w:r>
    </w:p>
    <w:p w14:paraId="76DC0855" w14:textId="77777777" w:rsidR="00F42600" w:rsidRPr="00F42600" w:rsidRDefault="00F42600" w:rsidP="00F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</w:p>
    <w:p w14:paraId="25D0EBAC" w14:textId="67D5E983" w:rsidR="00F42600" w:rsidRPr="00F42600" w:rsidRDefault="00F42600" w:rsidP="00F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4"/>
          <w:szCs w:val="24"/>
        </w:rPr>
      </w:pPr>
      <w:r w:rsidRPr="00F42600">
        <w:rPr>
          <w:rFonts w:ascii="Arial Rounded MT Bold" w:hAnsi="Arial Rounded MT Bold"/>
          <w:sz w:val="24"/>
          <w:szCs w:val="24"/>
        </w:rPr>
        <w:t>*</w:t>
      </w:r>
      <w:r>
        <w:rPr>
          <w:rFonts w:ascii="Arial Rounded MT Bold" w:hAnsi="Arial Rounded MT Bold"/>
          <w:sz w:val="24"/>
          <w:szCs w:val="24"/>
        </w:rPr>
        <w:t>A</w:t>
      </w:r>
      <w:r w:rsidRPr="00F42600">
        <w:rPr>
          <w:rFonts w:ascii="Arial Rounded MT Bold" w:hAnsi="Arial Rounded MT Bold"/>
          <w:sz w:val="24"/>
          <w:szCs w:val="24"/>
        </w:rPr>
        <w:t>ny clear juice may be substituted</w:t>
      </w:r>
    </w:p>
    <w:p w14:paraId="35D332E6" w14:textId="77777777" w:rsidR="00F42600" w:rsidRPr="00F42600" w:rsidRDefault="00F42600" w:rsidP="00F42600">
      <w:pPr>
        <w:rPr>
          <w:rFonts w:ascii="Arial Rounded MT Bold" w:hAnsi="Arial Rounded MT Bold"/>
          <w:sz w:val="24"/>
          <w:szCs w:val="24"/>
        </w:rPr>
      </w:pPr>
    </w:p>
    <w:p w14:paraId="54769197" w14:textId="77777777" w:rsidR="00F42600" w:rsidRPr="00F42600" w:rsidRDefault="00F42600">
      <w:pPr>
        <w:rPr>
          <w:rFonts w:ascii="Arial Rounded MT Bold" w:hAnsi="Arial Rounded MT Bold"/>
          <w:sz w:val="24"/>
          <w:szCs w:val="24"/>
        </w:rPr>
      </w:pPr>
    </w:p>
    <w:sectPr w:rsidR="00F42600" w:rsidRPr="00F42600" w:rsidSect="007C7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00"/>
    <w:rsid w:val="00192B3A"/>
    <w:rsid w:val="00220F53"/>
    <w:rsid w:val="002221DE"/>
    <w:rsid w:val="00227A8E"/>
    <w:rsid w:val="004A2195"/>
    <w:rsid w:val="00597FBA"/>
    <w:rsid w:val="00770662"/>
    <w:rsid w:val="007C7C0E"/>
    <w:rsid w:val="0087585C"/>
    <w:rsid w:val="00A54C0A"/>
    <w:rsid w:val="00AC33D6"/>
    <w:rsid w:val="00B27446"/>
    <w:rsid w:val="00B37D83"/>
    <w:rsid w:val="00C10743"/>
    <w:rsid w:val="00DD3FFD"/>
    <w:rsid w:val="00E13399"/>
    <w:rsid w:val="00F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026F"/>
  <w15:chartTrackingRefBased/>
  <w15:docId w15:val="{0218C4E3-8DB4-4297-A92F-B9ECE506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Marsh</dc:creator>
  <cp:keywords/>
  <dc:description/>
  <cp:lastModifiedBy>Carol Marsh</cp:lastModifiedBy>
  <cp:revision>15</cp:revision>
  <cp:lastPrinted>2023-04-28T03:50:00Z</cp:lastPrinted>
  <dcterms:created xsi:type="dcterms:W3CDTF">2023-04-18T18:19:00Z</dcterms:created>
  <dcterms:modified xsi:type="dcterms:W3CDTF">2023-04-28T17:15:00Z</dcterms:modified>
</cp:coreProperties>
</file>